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2F9A" w14:textId="77777777" w:rsidR="000D6C0E" w:rsidRPr="00241E13" w:rsidRDefault="00241E13" w:rsidP="003425D4">
      <w:pPr>
        <w:spacing w:before="240" w:after="100" w:afterAutospacing="1" w:line="216" w:lineRule="atLeast"/>
        <w:jc w:val="center"/>
        <w:outlineLvl w:val="2"/>
        <w:rPr>
          <w:rFonts w:ascii="Arial" w:eastAsia="Times New Roman" w:hAnsi="Arial" w:cs="Arial"/>
          <w:b/>
          <w:bCs/>
          <w:color w:val="990000"/>
          <w:kern w:val="36"/>
          <w:sz w:val="48"/>
          <w:szCs w:val="48"/>
          <w:lang w:eastAsia="en-GB"/>
        </w:rPr>
      </w:pPr>
      <w:r w:rsidRPr="00241E13">
        <w:rPr>
          <w:rFonts w:ascii="Arial" w:eastAsia="Times New Roman" w:hAnsi="Arial" w:cs="Arial"/>
          <w:b/>
          <w:bCs/>
          <w:color w:val="990000"/>
          <w:kern w:val="36"/>
          <w:sz w:val="48"/>
          <w:szCs w:val="48"/>
          <w:lang w:eastAsia="en-GB"/>
        </w:rPr>
        <w:t>The Sheffield Individual</w:t>
      </w:r>
      <w:r w:rsidR="000D6C0E" w:rsidRPr="00241E13">
        <w:rPr>
          <w:rFonts w:ascii="Arial" w:eastAsia="Times New Roman" w:hAnsi="Arial" w:cs="Arial"/>
          <w:b/>
          <w:bCs/>
          <w:color w:val="990000"/>
          <w:kern w:val="36"/>
          <w:sz w:val="48"/>
          <w:szCs w:val="48"/>
          <w:lang w:eastAsia="en-GB"/>
        </w:rPr>
        <w:t xml:space="preserve"> Tournament</w:t>
      </w:r>
      <w:r w:rsidRPr="00241E13">
        <w:rPr>
          <w:rFonts w:ascii="Arial" w:eastAsia="Times New Roman" w:hAnsi="Arial" w:cs="Arial"/>
          <w:b/>
          <w:bCs/>
          <w:color w:val="990000"/>
          <w:kern w:val="36"/>
          <w:sz w:val="48"/>
          <w:szCs w:val="48"/>
          <w:lang w:eastAsia="en-GB"/>
        </w:rPr>
        <w:t>s</w:t>
      </w:r>
    </w:p>
    <w:p w14:paraId="2DECF000" w14:textId="77777777" w:rsidR="00241E13" w:rsidRDefault="00241E13" w:rsidP="003425D4">
      <w:pPr>
        <w:spacing w:before="240" w:after="100" w:afterAutospacing="1" w:line="216" w:lineRule="atLeast"/>
        <w:jc w:val="center"/>
        <w:outlineLvl w:val="2"/>
        <w:rPr>
          <w:rFonts w:ascii="Arial" w:eastAsia="Times New Roman" w:hAnsi="Arial" w:cs="Arial"/>
          <w:b/>
          <w:bCs/>
          <w:color w:val="990000"/>
          <w:kern w:val="36"/>
          <w:sz w:val="36"/>
          <w:szCs w:val="36"/>
          <w:lang w:eastAsia="en-GB"/>
        </w:rPr>
      </w:pPr>
      <w:r w:rsidRPr="00241E13">
        <w:rPr>
          <w:rFonts w:ascii="Arial" w:eastAsia="Times New Roman" w:hAnsi="Arial" w:cs="Arial"/>
          <w:b/>
          <w:bCs/>
          <w:color w:val="990000"/>
          <w:kern w:val="36"/>
          <w:sz w:val="28"/>
          <w:szCs w:val="28"/>
          <w:lang w:eastAsia="en-GB"/>
        </w:rPr>
        <w:t>Comprising the</w:t>
      </w:r>
      <w:r w:rsidR="00DB0671">
        <w:rPr>
          <w:rFonts w:ascii="Arial" w:eastAsia="Times New Roman" w:hAnsi="Arial" w:cs="Arial"/>
          <w:b/>
          <w:bCs/>
          <w:color w:val="990000"/>
          <w:kern w:val="36"/>
          <w:sz w:val="36"/>
          <w:szCs w:val="36"/>
          <w:lang w:eastAsia="en-GB"/>
        </w:rPr>
        <w:t xml:space="preserve"> Bruce Trophy, Holroyd Trophy &amp;</w:t>
      </w:r>
    </w:p>
    <w:p w14:paraId="75C00DA8" w14:textId="77777777" w:rsidR="003425D4" w:rsidRPr="00E80D19" w:rsidRDefault="00CA5E00" w:rsidP="00E80D19">
      <w:pPr>
        <w:spacing w:before="240" w:after="100" w:afterAutospacing="1" w:line="216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990000"/>
          <w:kern w:val="36"/>
          <w:sz w:val="36"/>
          <w:szCs w:val="36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990000"/>
          <w:kern w:val="36"/>
          <w:sz w:val="36"/>
          <w:szCs w:val="36"/>
          <w:lang w:eastAsia="en-GB"/>
        </w:rPr>
        <w:t>Shape</w:t>
      </w:r>
      <w:r w:rsidR="00241E13" w:rsidRPr="00241E13">
        <w:rPr>
          <w:rFonts w:ascii="Arial" w:eastAsia="Times New Roman" w:hAnsi="Arial" w:cs="Arial"/>
          <w:b/>
          <w:bCs/>
          <w:color w:val="990000"/>
          <w:kern w:val="36"/>
          <w:sz w:val="36"/>
          <w:szCs w:val="36"/>
          <w:lang w:eastAsia="en-GB"/>
        </w:rPr>
        <w:t>ro</w:t>
      </w:r>
      <w:proofErr w:type="spellEnd"/>
      <w:r w:rsidR="00241E13" w:rsidRPr="00241E13">
        <w:rPr>
          <w:rFonts w:ascii="Arial" w:eastAsia="Times New Roman" w:hAnsi="Arial" w:cs="Arial"/>
          <w:b/>
          <w:bCs/>
          <w:color w:val="990000"/>
          <w:kern w:val="36"/>
          <w:sz w:val="36"/>
          <w:szCs w:val="36"/>
          <w:lang w:eastAsia="en-GB"/>
        </w:rPr>
        <w:t xml:space="preserve"> Trophy</w:t>
      </w:r>
    </w:p>
    <w:p w14:paraId="63D8E82E" w14:textId="77777777" w:rsidR="00493016" w:rsidRPr="00493016" w:rsidRDefault="00E80D19" w:rsidP="00493016">
      <w:pPr>
        <w:spacing w:before="240" w:after="100" w:afterAutospacing="1" w:line="216" w:lineRule="atLeast"/>
        <w:outlineLvl w:val="2"/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en-GB"/>
        </w:rPr>
        <w:t xml:space="preserve">These will be played as six-round Swiss tournaments spread out over the coming season, with one game </w:t>
      </w:r>
      <w:r w:rsidR="007C6AAE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en-GB"/>
        </w:rPr>
        <w:t xml:space="preserve">scheduled </w:t>
      </w:r>
      <w:r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en-GB"/>
        </w:rPr>
        <w:t>every four to six weeks.  In the case of insufficient entries then sections may be combined or a different format may be use</w:t>
      </w:r>
      <w:r w:rsidR="00C361D9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en-GB"/>
        </w:rPr>
        <w:t>d</w:t>
      </w:r>
    </w:p>
    <w:p w14:paraId="13501A2F" w14:textId="064C2BBC" w:rsidR="003425D4" w:rsidRPr="00DA5CF5" w:rsidRDefault="00E80D19" w:rsidP="00E80D19">
      <w:pPr>
        <w:spacing w:before="240" w:after="100" w:afterAutospacing="1" w:line="216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</w:pPr>
      <w:r w:rsidRPr="00DA5CF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>Closing date</w:t>
      </w:r>
      <w:r w:rsidR="00DA5CF5" w:rsidRPr="00DA5CF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 xml:space="preserve"> for entries extended to Satur</w:t>
      </w:r>
      <w:r w:rsidR="00493016" w:rsidRPr="00DA5CF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 xml:space="preserve">day </w:t>
      </w:r>
      <w:r w:rsidR="00DA5CF5" w:rsidRPr="00DA5CF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>1</w:t>
      </w:r>
      <w:r w:rsidR="00063FF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>5</w:t>
      </w:r>
      <w:r w:rsidR="00241E13" w:rsidRPr="00DA5CF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>th October 2</w:t>
      </w:r>
      <w:r w:rsidR="00241E13" w:rsidRPr="00063FF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>0</w:t>
      </w:r>
      <w:r w:rsidR="00063FFE" w:rsidRPr="00063FF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highlight w:val="yellow"/>
          <w:lang w:eastAsia="en-GB"/>
        </w:rPr>
        <w:t>22</w:t>
      </w:r>
    </w:p>
    <w:p w14:paraId="03093F04" w14:textId="4B605DFE" w:rsidR="00241E13" w:rsidRPr="00E80D19" w:rsidRDefault="00DB0671" w:rsidP="00E80D19">
      <w:pPr>
        <w:spacing w:before="240" w:after="100" w:afterAutospacing="1" w:line="216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r w:rsidR="00063FF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                 </w:t>
      </w:r>
    </w:p>
    <w:p w14:paraId="14C329F0" w14:textId="77777777" w:rsidR="00E80D19" w:rsidRDefault="00241E13" w:rsidP="00E80D19">
      <w:pPr>
        <w:spacing w:before="240" w:after="100" w:afterAutospacing="1" w:line="216" w:lineRule="atLeast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Please</w:t>
      </w:r>
      <w:r w:rsidR="00E80D1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 xml:space="preserve"> send your entry, including</w:t>
      </w:r>
    </w:p>
    <w:p w14:paraId="1E2C997C" w14:textId="48B4DC47" w:rsidR="00E80D19" w:rsidRDefault="00E80D19" w:rsidP="00E80D19">
      <w:pPr>
        <w:spacing w:before="240" w:after="100" w:afterAutospacing="1" w:line="216" w:lineRule="atLeast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full name</w:t>
      </w:r>
    </w:p>
    <w:p w14:paraId="3008E47E" w14:textId="77777777" w:rsidR="00E80D19" w:rsidRDefault="00241E13" w:rsidP="00E80D19">
      <w:pPr>
        <w:spacing w:before="240" w:after="100" w:afterAutospacing="1" w:line="216" w:lineRule="atLeast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grading refer</w:t>
      </w:r>
      <w:r w:rsidR="00E80D1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ence(s)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 xml:space="preserve"> </w:t>
      </w:r>
    </w:p>
    <w:p w14:paraId="60328353" w14:textId="77777777" w:rsidR="00E80D19" w:rsidRDefault="00241E13" w:rsidP="00E80D19">
      <w:pPr>
        <w:spacing w:before="240" w:after="100" w:afterAutospacing="1" w:line="216" w:lineRule="atLeast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 xml:space="preserve">postal </w:t>
      </w:r>
      <w:r w:rsidR="00E80D1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address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 xml:space="preserve"> </w:t>
      </w:r>
    </w:p>
    <w:p w14:paraId="0CE4E0EB" w14:textId="77777777" w:rsidR="00E80D19" w:rsidRDefault="00E80D19" w:rsidP="00E80D19">
      <w:pPr>
        <w:spacing w:before="240" w:after="100" w:afterAutospacing="1" w:line="216" w:lineRule="atLeast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telephone number</w:t>
      </w:r>
    </w:p>
    <w:p w14:paraId="43956213" w14:textId="77777777" w:rsidR="003425D4" w:rsidRDefault="00241E13" w:rsidP="00E80D19">
      <w:pPr>
        <w:spacing w:before="240" w:after="100" w:afterAutospacing="1" w:line="216" w:lineRule="atLeast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email address</w:t>
      </w:r>
    </w:p>
    <w:p w14:paraId="54E05069" w14:textId="77777777" w:rsidR="00E80D19" w:rsidRDefault="00D7411F" w:rsidP="00E80D19">
      <w:pPr>
        <w:spacing w:before="240" w:after="100" w:afterAutospacing="1" w:line="216" w:lineRule="atLeast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dat</w:t>
      </w:r>
      <w:r w:rsidR="00E80D1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e of birth (Juniors only)</w:t>
      </w:r>
    </w:p>
    <w:p w14:paraId="3C79C05C" w14:textId="77777777" w:rsidR="00E80D19" w:rsidRDefault="00E80D19" w:rsidP="00E80D19">
      <w:pPr>
        <w:spacing w:before="240" w:after="100" w:afterAutospacing="1" w:line="216" w:lineRule="atLeast"/>
        <w:outlineLvl w:val="2"/>
        <w:rPr>
          <w:rFonts w:ascii="Arial" w:eastAsia="Times New Roman" w:hAnsi="Arial" w:cs="Arial"/>
          <w:color w:val="000000"/>
          <w:kern w:val="36"/>
          <w:sz w:val="24"/>
          <w:szCs w:val="24"/>
          <w:lang w:eastAsia="en-GB"/>
        </w:rPr>
      </w:pPr>
    </w:p>
    <w:p w14:paraId="25D558B3" w14:textId="77777777" w:rsidR="00E80D19" w:rsidRDefault="00E80D19" w:rsidP="00E80D19">
      <w:pPr>
        <w:spacing w:before="240" w:after="100" w:afterAutospacing="1" w:line="216" w:lineRule="atLeast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 w:rsidRPr="00E80D19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en-GB"/>
        </w:rPr>
        <w:t xml:space="preserve">To </w:t>
      </w:r>
      <w:r w:rsidR="00241E13" w:rsidRPr="00E80D1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Geoff</w:t>
      </w:r>
      <w:r w:rsidR="00241E1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 xml:space="preserve"> Brown:    </w:t>
      </w:r>
    </w:p>
    <w:p w14:paraId="04B88540" w14:textId="77777777" w:rsidR="00E80D19" w:rsidRDefault="00E80D19" w:rsidP="00E80D19">
      <w:pPr>
        <w:spacing w:before="240" w:after="100" w:afterAutospacing="1" w:line="216" w:lineRule="atLeast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6 Shoreham Road, Moorgate, Rotherham S60 3EF</w:t>
      </w:r>
    </w:p>
    <w:p w14:paraId="35DCA0E6" w14:textId="77777777" w:rsidR="000D6C0E" w:rsidRDefault="00241E13" w:rsidP="00E80D19">
      <w:pPr>
        <w:spacing w:before="240" w:after="100" w:afterAutospacing="1" w:line="216" w:lineRule="atLeast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O17O9 837596;    O7931 563787</w:t>
      </w:r>
    </w:p>
    <w:p w14:paraId="6C155751" w14:textId="77777777" w:rsidR="00241E13" w:rsidRPr="000D6C0E" w:rsidRDefault="00241E13" w:rsidP="00E80D19">
      <w:pPr>
        <w:spacing w:before="240" w:after="100" w:afterAutospacing="1" w:line="216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gd_brown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</w:rPr>
        <w:t>(at)hotmail.co.uk</w:t>
      </w:r>
    </w:p>
    <w:p w14:paraId="09C3AE5F" w14:textId="77777777" w:rsidR="004B3603" w:rsidRDefault="004B3603"/>
    <w:sectPr w:rsidR="004B3603" w:rsidSect="004B3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0E"/>
    <w:rsid w:val="00063FFE"/>
    <w:rsid w:val="000C0678"/>
    <w:rsid w:val="000D6C0E"/>
    <w:rsid w:val="001C7845"/>
    <w:rsid w:val="00210E38"/>
    <w:rsid w:val="00241E13"/>
    <w:rsid w:val="00325409"/>
    <w:rsid w:val="003425D4"/>
    <w:rsid w:val="00366FF0"/>
    <w:rsid w:val="00493016"/>
    <w:rsid w:val="004B3603"/>
    <w:rsid w:val="00530AA8"/>
    <w:rsid w:val="007C6AAE"/>
    <w:rsid w:val="008B36C0"/>
    <w:rsid w:val="008F07B2"/>
    <w:rsid w:val="008F706B"/>
    <w:rsid w:val="00B35D46"/>
    <w:rsid w:val="00BB61F7"/>
    <w:rsid w:val="00BE3C15"/>
    <w:rsid w:val="00C361D9"/>
    <w:rsid w:val="00C8311F"/>
    <w:rsid w:val="00CA5E00"/>
    <w:rsid w:val="00D7411F"/>
    <w:rsid w:val="00DA5CF5"/>
    <w:rsid w:val="00DB0671"/>
    <w:rsid w:val="00E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13C0"/>
  <w15:docId w15:val="{D6E943FC-B831-426A-9D46-8E5E0E2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D6C0E"/>
    <w:pPr>
      <w:spacing w:before="240" w:after="100" w:afterAutospacing="1" w:line="216" w:lineRule="atLeast"/>
      <w:outlineLvl w:val="2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6C0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D6C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 Brown</cp:lastModifiedBy>
  <cp:revision>2</cp:revision>
  <cp:lastPrinted>2022-09-18T16:13:00Z</cp:lastPrinted>
  <dcterms:created xsi:type="dcterms:W3CDTF">2022-09-18T16:14:00Z</dcterms:created>
  <dcterms:modified xsi:type="dcterms:W3CDTF">2022-09-18T16:14:00Z</dcterms:modified>
</cp:coreProperties>
</file>